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809A" w14:textId="77777777" w:rsidR="002D434B" w:rsidRPr="00EC3C68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C4C6432" w14:textId="77777777" w:rsidR="00080A7B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 w:rsidRPr="00782DFF">
        <w:rPr>
          <w:rFonts w:ascii="Times New Roman" w:hAnsi="Times New Roman" w:cs="Times New Roman"/>
          <w:b/>
          <w:bCs/>
        </w:rPr>
        <w:t>:</w:t>
      </w:r>
    </w:p>
    <w:p w14:paraId="59AC9A3E" w14:textId="77777777" w:rsidR="00080A7B" w:rsidRPr="00782DFF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80A7B" w:rsidRPr="00782DFF" w14:paraId="538CDCF9" w14:textId="77777777" w:rsidTr="00080A7B">
        <w:trPr>
          <w:trHeight w:val="803"/>
        </w:trPr>
        <w:tc>
          <w:tcPr>
            <w:tcW w:w="9214" w:type="dxa"/>
            <w:shd w:val="clear" w:color="auto" w:fill="auto"/>
            <w:vAlign w:val="center"/>
          </w:tcPr>
          <w:p w14:paraId="4DA632AF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34E92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A1F90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9C023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A7B" w:rsidRPr="00782DFF" w14:paraId="2D77D1EB" w14:textId="77777777" w:rsidTr="00080A7B">
        <w:tc>
          <w:tcPr>
            <w:tcW w:w="9214" w:type="dxa"/>
            <w:shd w:val="clear" w:color="auto" w:fill="E2EFD9" w:themeFill="accent6" w:themeFillTint="33"/>
          </w:tcPr>
          <w:p w14:paraId="5E0629A0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pełna nazwa i adres przedsiębiorstwa</w:t>
            </w: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)</w:t>
            </w:r>
          </w:p>
        </w:tc>
      </w:tr>
    </w:tbl>
    <w:p w14:paraId="68BCE256" w14:textId="77777777" w:rsidR="00EC3C68" w:rsidRPr="00EC3C68" w:rsidRDefault="00EC3C68" w:rsidP="00EC3C68">
      <w:pPr>
        <w:pStyle w:val="Zwykytekst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3143DF66" w14:textId="77777777" w:rsidR="00080A7B" w:rsidRDefault="00080A7B" w:rsidP="00806F96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13DE23F3" w14:textId="77777777" w:rsidR="00806F96" w:rsidRPr="00080A7B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 xml:space="preserve">WYKAZ </w:t>
      </w:r>
      <w:r w:rsidR="00EC3C68"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PRAC KONSERWATORSKICH</w:t>
      </w:r>
    </w:p>
    <w:p w14:paraId="4C15D73A" w14:textId="77777777" w:rsidR="00C27A6A" w:rsidRPr="00080A7B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691DBBCC" w14:textId="630361E1" w:rsidR="00DD6B00" w:rsidRPr="00080A7B" w:rsidRDefault="005C6515" w:rsidP="00DD6B00">
      <w:pPr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 xml:space="preserve">W związku ze złożoną ofertą w postępowaniu o udzielenie zamówienia </w:t>
      </w:r>
      <w:r w:rsidR="00080A7B">
        <w:rPr>
          <w:rFonts w:ascii="Times New Roman" w:eastAsia="Times New Roman" w:hAnsi="Times New Roman" w:cs="Times New Roman"/>
          <w:szCs w:val="22"/>
        </w:rPr>
        <w:t xml:space="preserve">pn.: </w:t>
      </w:r>
      <w:r w:rsidR="00DD6B00" w:rsidRPr="00DD6B00">
        <w:rPr>
          <w:rFonts w:ascii="Times New Roman" w:hAnsi="Times New Roman" w:cs="Times New Roman"/>
          <w:b/>
          <w:i/>
        </w:rPr>
        <w:t>„</w:t>
      </w:r>
      <w:r w:rsidR="00B94561" w:rsidRPr="00B94561">
        <w:rPr>
          <w:rFonts w:ascii="Times New Roman" w:hAnsi="Times New Roman" w:cs="Times New Roman"/>
          <w:b/>
          <w:i/>
        </w:rPr>
        <w:t>Konserwacja techniczna i estetyczna wnętrza kościoła parafialnego w Bielinach”</w:t>
      </w:r>
      <w:r w:rsidR="005D7625">
        <w:rPr>
          <w:rFonts w:ascii="Times New Roman" w:hAnsi="Times New Roman" w:cs="Times New Roman"/>
          <w:b/>
          <w:i/>
        </w:rPr>
        <w:t>.</w:t>
      </w:r>
    </w:p>
    <w:p w14:paraId="34BA8236" w14:textId="04C5EA4D" w:rsidR="00654AC7" w:rsidRPr="00080A7B" w:rsidRDefault="00806F96" w:rsidP="00080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>Oświadcza</w:t>
      </w:r>
      <w:r w:rsidR="00C936D1" w:rsidRPr="00080A7B">
        <w:rPr>
          <w:rFonts w:ascii="Times New Roman" w:eastAsia="Times New Roman" w:hAnsi="Times New Roman" w:cs="Times New Roman"/>
          <w:szCs w:val="22"/>
        </w:rPr>
        <w:t>m</w:t>
      </w:r>
      <w:r w:rsidR="009D694C" w:rsidRPr="00080A7B">
        <w:rPr>
          <w:rFonts w:ascii="Times New Roman" w:eastAsia="Times New Roman" w:hAnsi="Times New Roman" w:cs="Times New Roman"/>
          <w:szCs w:val="22"/>
        </w:rPr>
        <w:t>/y</w:t>
      </w:r>
      <w:r w:rsidRPr="00080A7B">
        <w:rPr>
          <w:rFonts w:ascii="Times New Roman" w:eastAsia="Times New Roman" w:hAnsi="Times New Roman" w:cs="Times New Roman"/>
          <w:szCs w:val="22"/>
        </w:rPr>
        <w:t xml:space="preserve">, że </w:t>
      </w:r>
      <w:r w:rsidR="00080A7B" w:rsidRPr="00080A7B">
        <w:rPr>
          <w:rFonts w:ascii="Times New Roman" w:eastAsia="Times New Roman" w:hAnsi="Times New Roman" w:cs="Times New Roman"/>
          <w:szCs w:val="22"/>
        </w:rPr>
        <w:t>zrealizowałem</w:t>
      </w:r>
      <w:r w:rsidR="009D694C" w:rsidRPr="00080A7B">
        <w:rPr>
          <w:rFonts w:ascii="Times New Roman" w:eastAsia="Times New Roman" w:hAnsi="Times New Roman" w:cs="Times New Roman"/>
          <w:szCs w:val="22"/>
        </w:rPr>
        <w:t>/liśmy</w:t>
      </w:r>
      <w:r w:rsidRPr="00080A7B">
        <w:rPr>
          <w:rFonts w:ascii="Times New Roman" w:eastAsia="Times New Roman" w:hAnsi="Times New Roman" w:cs="Times New Roman"/>
          <w:szCs w:val="22"/>
        </w:rPr>
        <w:t xml:space="preserve"> w ciągu ostatnich </w:t>
      </w:r>
      <w:r w:rsidR="00C115CD">
        <w:rPr>
          <w:rFonts w:ascii="Times New Roman" w:eastAsia="Times New Roman" w:hAnsi="Times New Roman" w:cs="Times New Roman"/>
          <w:szCs w:val="22"/>
        </w:rPr>
        <w:t>5</w:t>
      </w:r>
      <w:r w:rsidRPr="00080A7B">
        <w:rPr>
          <w:rFonts w:ascii="Times New Roman" w:eastAsia="Times New Roman" w:hAnsi="Times New Roman" w:cs="Times New Roman"/>
          <w:szCs w:val="22"/>
        </w:rPr>
        <w:t xml:space="preserve"> lat </w:t>
      </w:r>
      <w:r w:rsidR="00A35DD1">
        <w:rPr>
          <w:rFonts w:ascii="Times New Roman" w:eastAsia="Times New Roman" w:hAnsi="Times New Roman" w:cs="Times New Roman"/>
          <w:szCs w:val="22"/>
        </w:rPr>
        <w:t>następujące zadania</w:t>
      </w:r>
      <w:bookmarkStart w:id="0" w:name="_Hlk151106930"/>
      <w:r w:rsidR="00D40927">
        <w:rPr>
          <w:rFonts w:ascii="Times New Roman" w:eastAsia="Times New Roman" w:hAnsi="Times New Roman" w:cs="Times New Roman"/>
          <w:szCs w:val="22"/>
        </w:rPr>
        <w:t xml:space="preserve"> </w:t>
      </w:r>
      <w:r w:rsidR="00A35DD1">
        <w:rPr>
          <w:rFonts w:ascii="Times New Roman" w:hAnsi="Times New Roman" w:cs="Times New Roman"/>
          <w:spacing w:val="-2"/>
        </w:rPr>
        <w:t>polegające</w:t>
      </w:r>
      <w:r w:rsidR="00DD6B00">
        <w:rPr>
          <w:rFonts w:ascii="Times New Roman" w:hAnsi="Times New Roman" w:cs="Times New Roman"/>
          <w:spacing w:val="-2"/>
        </w:rPr>
        <w:t xml:space="preserve"> na </w:t>
      </w:r>
      <w:r w:rsidR="00F52527">
        <w:rPr>
          <w:rFonts w:ascii="Times New Roman" w:hAnsi="Times New Roman" w:cs="Times New Roman"/>
          <w:spacing w:val="-2"/>
        </w:rPr>
        <w:t xml:space="preserve">remoncie zabytków  </w:t>
      </w:r>
      <w:r w:rsidR="00B94561">
        <w:rPr>
          <w:rFonts w:ascii="Times New Roman" w:hAnsi="Times New Roman" w:cs="Times New Roman"/>
          <w:spacing w:val="-2"/>
        </w:rPr>
        <w:t>ruchomych</w:t>
      </w:r>
      <w:r w:rsidR="00F52527">
        <w:rPr>
          <w:rFonts w:ascii="Times New Roman" w:hAnsi="Times New Roman" w:cs="Times New Roman"/>
          <w:spacing w:val="-2"/>
        </w:rPr>
        <w:t xml:space="preserve"> </w:t>
      </w:r>
      <w:r w:rsidR="00DD6B00">
        <w:rPr>
          <w:rFonts w:ascii="Times New Roman" w:hAnsi="Times New Roman" w:cs="Times New Roman"/>
          <w:spacing w:val="-2"/>
        </w:rPr>
        <w:t xml:space="preserve"> </w:t>
      </w:r>
      <w:r w:rsidR="00DD6B00" w:rsidRPr="00605A22">
        <w:rPr>
          <w:rFonts w:ascii="Times New Roman" w:hAnsi="Times New Roman" w:cs="Times New Roman"/>
          <w:spacing w:val="-2"/>
        </w:rPr>
        <w:t>wpisanym do rejestru zabytków</w:t>
      </w:r>
      <w:bookmarkEnd w:id="0"/>
      <w:r w:rsidR="00D40927">
        <w:rPr>
          <w:rFonts w:ascii="Times New Roman" w:hAnsi="Times New Roman" w:cs="Times New Roman"/>
          <w:spacing w:val="-2"/>
        </w:rPr>
        <w:t xml:space="preserve"> </w:t>
      </w:r>
      <w:r w:rsidR="00C115CD">
        <w:rPr>
          <w:rFonts w:ascii="Times New Roman" w:eastAsia="Times New Roman" w:hAnsi="Times New Roman" w:cs="Times New Roman"/>
          <w:szCs w:val="22"/>
        </w:rPr>
        <w:t xml:space="preserve">o wartości minimum </w:t>
      </w:r>
      <w:r w:rsidR="00F52527">
        <w:rPr>
          <w:rFonts w:ascii="Times New Roman" w:eastAsia="Times New Roman" w:hAnsi="Times New Roman" w:cs="Times New Roman"/>
          <w:szCs w:val="22"/>
        </w:rPr>
        <w:t>……………</w:t>
      </w:r>
      <w:r w:rsidR="00C115CD">
        <w:rPr>
          <w:rFonts w:ascii="Times New Roman" w:eastAsia="Times New Roman" w:hAnsi="Times New Roman" w:cs="Times New Roman"/>
          <w:szCs w:val="22"/>
        </w:rPr>
        <w:t xml:space="preserve"> zł brutto</w:t>
      </w:r>
      <w:r w:rsidR="00DD6B00">
        <w:rPr>
          <w:rFonts w:ascii="Times New Roman" w:eastAsia="Times New Roman" w:hAnsi="Times New Roman" w:cs="Times New Roman"/>
          <w:szCs w:val="22"/>
        </w:rPr>
        <w:t xml:space="preserve"> każde</w:t>
      </w:r>
      <w:r w:rsidRPr="00080A7B">
        <w:rPr>
          <w:rFonts w:ascii="Times New Roman" w:eastAsia="Times New Roman" w:hAnsi="Times New Roman" w:cs="Times New Roman"/>
          <w:szCs w:val="22"/>
        </w:rPr>
        <w:t>:</w:t>
      </w:r>
    </w:p>
    <w:p w14:paraId="72222A2E" w14:textId="77777777" w:rsidR="00EC3C68" w:rsidRPr="00080A7B" w:rsidRDefault="00EC3C68" w:rsidP="00EC3C68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229"/>
      </w:tblGrid>
      <w:tr w:rsidR="00E93470" w:rsidRPr="00080A7B" w14:paraId="3E816B6A" w14:textId="77777777" w:rsidTr="00080A7B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3B91B60" w14:textId="77777777" w:rsidR="00E93470" w:rsidRPr="00080A7B" w:rsidRDefault="00080A7B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09745142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5C04AD" w14:textId="77777777" w:rsidR="00E93470" w:rsidRPr="00080A7B" w:rsidRDefault="00E93470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zrealizowanych robót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2C094F" w14:textId="77777777" w:rsidR="00E93470" w:rsidRPr="00080A7B" w:rsidRDefault="00E93470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Miejsce wykonania</w:t>
            </w:r>
          </w:p>
          <w:p w14:paraId="2C6DF8D6" w14:textId="77777777" w:rsidR="00E93470" w:rsidRPr="00080A7B" w:rsidRDefault="00D40927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</w:t>
            </w:r>
            <w:r w:rsidR="00E93470"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podmiot, na rzecz którego był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y</w:t>
            </w:r>
            <w:r w:rsidR="00E93470"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wykonan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D054E">
              <w:rPr>
                <w:rFonts w:ascii="Times New Roman" w:hAnsi="Times New Roman" w:cs="Times New Roman"/>
                <w:b/>
                <w:sz w:val="22"/>
                <w:szCs w:val="22"/>
              </w:rPr>
              <w:t>prace</w:t>
            </w:r>
          </w:p>
        </w:tc>
        <w:tc>
          <w:tcPr>
            <w:tcW w:w="222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1EFFB1E" w14:textId="77777777" w:rsidR="00E93470" w:rsidRPr="00080A7B" w:rsidRDefault="00E93470" w:rsidP="00C27A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Data </w:t>
            </w:r>
            <w:r w:rsidR="00080A7B">
              <w:rPr>
                <w:rFonts w:ascii="Times New Roman" w:hAnsi="Times New Roman" w:cs="Times New Roman"/>
                <w:b/>
                <w:sz w:val="22"/>
                <w:szCs w:val="22"/>
              </w:rPr>
              <w:t>zakończenia zadania</w:t>
            </w:r>
          </w:p>
        </w:tc>
      </w:tr>
      <w:tr w:rsidR="00E93470" w:rsidRPr="00080A7B" w14:paraId="336CA058" w14:textId="77777777" w:rsidTr="00080A7B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602A039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</w:tcPr>
          <w:p w14:paraId="2DC94E99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D91DA6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532986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93470" w:rsidRPr="00080A7B" w14:paraId="4502F209" w14:textId="77777777" w:rsidTr="00080A7B">
        <w:trPr>
          <w:trHeight w:val="516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01F51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CE4DFA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924AB6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E841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470" w:rsidRPr="00080A7B" w14:paraId="5506D431" w14:textId="77777777" w:rsidTr="00080A7B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C16BE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137D5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7EB27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0BEA" w14:textId="77777777" w:rsidR="00E93470" w:rsidRPr="00080A7B" w:rsidRDefault="00E93470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A7B" w:rsidRPr="00080A7B" w14:paraId="7AFCBF3B" w14:textId="77777777" w:rsidTr="00080A7B">
        <w:trPr>
          <w:trHeight w:val="5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0740E2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0D2D9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5CA3E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7D38" w14:textId="77777777" w:rsidR="00080A7B" w:rsidRPr="00080A7B" w:rsidRDefault="00080A7B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4D413E3B" w14:textId="77777777" w:rsidR="00806F96" w:rsidRDefault="00806F96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AFD4AC1" w14:textId="77777777" w:rsidR="00080A7B" w:rsidRPr="00080A7B" w:rsidRDefault="00080A7B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3312C68" w14:textId="77777777" w:rsidR="00EC3C68" w:rsidRDefault="00EC3C68" w:rsidP="00806F96">
      <w:pPr>
        <w:pStyle w:val="Tekstpodstawowy21"/>
        <w:rPr>
          <w:b w:val="0"/>
          <w:sz w:val="22"/>
          <w:szCs w:val="22"/>
        </w:rPr>
      </w:pPr>
    </w:p>
    <w:p w14:paraId="2140BB5A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B60211E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1E3694B" w14:textId="77777777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  <w:t xml:space="preserve">        ......................................................................... </w:t>
      </w:r>
    </w:p>
    <w:p w14:paraId="4C4B4394" w14:textId="77777777" w:rsidR="00EC3C68" w:rsidRPr="00080A7B" w:rsidRDefault="00D40927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 Podpis osób uprawnionych do składania oświadczeń</w:t>
      </w:r>
    </w:p>
    <w:p w14:paraId="7E6C5CBA" w14:textId="77777777" w:rsidR="00EC3C68" w:rsidRPr="00080A7B" w:rsidRDefault="00D40927" w:rsidP="00EC3C68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woli w imieniu Wykonawcy oraz pieczątka / pieczątki</w:t>
      </w:r>
    </w:p>
    <w:p w14:paraId="1E2E5537" w14:textId="77777777" w:rsidR="00654AC7" w:rsidRPr="00080A7B" w:rsidRDefault="00654AC7" w:rsidP="00806F96">
      <w:pPr>
        <w:pStyle w:val="Tekstpodstawowy21"/>
        <w:rPr>
          <w:b w:val="0"/>
          <w:sz w:val="22"/>
          <w:szCs w:val="22"/>
        </w:rPr>
      </w:pPr>
    </w:p>
    <w:p w14:paraId="7287EC61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6384376D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624F49E8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16D3260C" w14:textId="77777777" w:rsidR="002C79FA" w:rsidRPr="00080A7B" w:rsidRDefault="00080A7B" w:rsidP="00080A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W celu potwierdzenia powyższych informacji  Oferent obowiązkowo załącza potwierdzenia wykonania usług w formie np. protokołów odbioru, zaświadczeń urzędowych, listów rekomendacyjnych podpisanych przez inwestora</w:t>
      </w:r>
      <w:r w:rsidR="00D40927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.</w:t>
      </w:r>
    </w:p>
    <w:sectPr w:rsidR="002C79FA" w:rsidRPr="00080A7B" w:rsidSect="006050F9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EFAE" w14:textId="77777777" w:rsidR="006050F9" w:rsidRDefault="006050F9" w:rsidP="004E089F">
      <w:r>
        <w:separator/>
      </w:r>
    </w:p>
  </w:endnote>
  <w:endnote w:type="continuationSeparator" w:id="0">
    <w:p w14:paraId="7A540717" w14:textId="77777777" w:rsidR="006050F9" w:rsidRDefault="006050F9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D164" w14:textId="77777777" w:rsidR="00BB005F" w:rsidRPr="00490EF4" w:rsidRDefault="00BB005F" w:rsidP="00BB005F">
    <w:pPr>
      <w:pStyle w:val="Tekstpodstawowy"/>
      <w:spacing w:line="245" w:lineRule="exact"/>
      <w:ind w:left="20"/>
      <w:jc w:val="right"/>
      <w:rPr>
        <w:rFonts w:ascii="Times New Roman" w:hAnsi="Times New Roman" w:cs="Times New Roman"/>
      </w:rPr>
    </w:pPr>
    <w:r w:rsidRPr="00490EF4">
      <w:rPr>
        <w:rFonts w:ascii="Times New Roman" w:hAnsi="Times New Roman" w:cs="Times New Roman"/>
      </w:rPr>
      <w:t>Strona|</w:t>
    </w:r>
    <w:r w:rsidR="00880369" w:rsidRPr="00490EF4">
      <w:rPr>
        <w:rFonts w:ascii="Times New Roman" w:hAnsi="Times New Roman" w:cs="Times New Roman"/>
        <w:spacing w:val="-10"/>
      </w:rPr>
      <w:fldChar w:fldCharType="begin"/>
    </w:r>
    <w:r w:rsidRPr="00490EF4">
      <w:rPr>
        <w:rFonts w:ascii="Times New Roman" w:hAnsi="Times New Roman" w:cs="Times New Roman"/>
        <w:spacing w:val="-10"/>
      </w:rPr>
      <w:instrText xml:space="preserve"> PAGE </w:instrText>
    </w:r>
    <w:r w:rsidR="00880369" w:rsidRPr="00490EF4">
      <w:rPr>
        <w:rFonts w:ascii="Times New Roman" w:hAnsi="Times New Roman" w:cs="Times New Roman"/>
        <w:spacing w:val="-10"/>
      </w:rPr>
      <w:fldChar w:fldCharType="separate"/>
    </w:r>
    <w:r w:rsidR="00D40927">
      <w:rPr>
        <w:rFonts w:ascii="Times New Roman" w:hAnsi="Times New Roman" w:cs="Times New Roman"/>
        <w:noProof/>
        <w:spacing w:val="-10"/>
      </w:rPr>
      <w:t>1</w:t>
    </w:r>
    <w:r w:rsidR="00880369" w:rsidRPr="00490EF4">
      <w:rPr>
        <w:rFonts w:ascii="Times New Roman" w:hAnsi="Times New Roman" w:cs="Times New Roman"/>
        <w:spacing w:val="-10"/>
      </w:rPr>
      <w:fldChar w:fldCharType="end"/>
    </w:r>
  </w:p>
  <w:p w14:paraId="05DC9E62" w14:textId="77777777" w:rsidR="00BB005F" w:rsidRDefault="00BB0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000C" w14:textId="77777777" w:rsidR="006050F9" w:rsidRDefault="006050F9" w:rsidP="004E089F">
      <w:r>
        <w:separator/>
      </w:r>
    </w:p>
  </w:footnote>
  <w:footnote w:type="continuationSeparator" w:id="0">
    <w:p w14:paraId="5C692EE0" w14:textId="77777777" w:rsidR="006050F9" w:rsidRDefault="006050F9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AECB" w14:textId="77777777" w:rsidR="00080A7B" w:rsidRPr="002D5454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>
      <w:rPr>
        <w:rFonts w:ascii="Times New Roman" w:eastAsia="Times New Roman" w:hAnsi="Times New Roman" w:cs="Times New Roman"/>
      </w:rPr>
      <w:t>2</w:t>
    </w:r>
  </w:p>
  <w:p w14:paraId="30B76735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5712183E"/>
    <w:multiLevelType w:val="hybridMultilevel"/>
    <w:tmpl w:val="61184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C08F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129647">
    <w:abstractNumId w:val="1"/>
  </w:num>
  <w:num w:numId="2" w16cid:durableId="1357582847">
    <w:abstractNumId w:val="3"/>
  </w:num>
  <w:num w:numId="3" w16cid:durableId="1577325621">
    <w:abstractNumId w:val="0"/>
  </w:num>
  <w:num w:numId="4" w16cid:durableId="2001234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07C38"/>
    <w:rsid w:val="000313C2"/>
    <w:rsid w:val="00045D4F"/>
    <w:rsid w:val="00056274"/>
    <w:rsid w:val="00080A7B"/>
    <w:rsid w:val="00082497"/>
    <w:rsid w:val="00093DFC"/>
    <w:rsid w:val="000D575D"/>
    <w:rsid w:val="00134191"/>
    <w:rsid w:val="00163B58"/>
    <w:rsid w:val="001B14D2"/>
    <w:rsid w:val="001C080D"/>
    <w:rsid w:val="001D1501"/>
    <w:rsid w:val="001E2A83"/>
    <w:rsid w:val="002013BF"/>
    <w:rsid w:val="00223652"/>
    <w:rsid w:val="0024066B"/>
    <w:rsid w:val="00273523"/>
    <w:rsid w:val="00275E6B"/>
    <w:rsid w:val="002A3D4E"/>
    <w:rsid w:val="002B5B49"/>
    <w:rsid w:val="002C79FA"/>
    <w:rsid w:val="002D434B"/>
    <w:rsid w:val="002F0727"/>
    <w:rsid w:val="00337890"/>
    <w:rsid w:val="0034608D"/>
    <w:rsid w:val="0037606D"/>
    <w:rsid w:val="003A798F"/>
    <w:rsid w:val="003B6070"/>
    <w:rsid w:val="003B6757"/>
    <w:rsid w:val="003E1093"/>
    <w:rsid w:val="003E3DB2"/>
    <w:rsid w:val="003E4A83"/>
    <w:rsid w:val="003F1B3C"/>
    <w:rsid w:val="003F555A"/>
    <w:rsid w:val="00417592"/>
    <w:rsid w:val="00427E43"/>
    <w:rsid w:val="00431535"/>
    <w:rsid w:val="00435FB1"/>
    <w:rsid w:val="00436F40"/>
    <w:rsid w:val="004417D7"/>
    <w:rsid w:val="00456A93"/>
    <w:rsid w:val="004843F9"/>
    <w:rsid w:val="004968B8"/>
    <w:rsid w:val="004B5623"/>
    <w:rsid w:val="004E089F"/>
    <w:rsid w:val="004E601E"/>
    <w:rsid w:val="00505DA1"/>
    <w:rsid w:val="00511565"/>
    <w:rsid w:val="005146D0"/>
    <w:rsid w:val="00561E48"/>
    <w:rsid w:val="005C6515"/>
    <w:rsid w:val="005D7625"/>
    <w:rsid w:val="006050F9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2FBE"/>
    <w:rsid w:val="007D19DC"/>
    <w:rsid w:val="007D23F5"/>
    <w:rsid w:val="007E1195"/>
    <w:rsid w:val="00800567"/>
    <w:rsid w:val="00806F96"/>
    <w:rsid w:val="00846EF7"/>
    <w:rsid w:val="00847199"/>
    <w:rsid w:val="00855D14"/>
    <w:rsid w:val="00860520"/>
    <w:rsid w:val="00880369"/>
    <w:rsid w:val="008A2E1B"/>
    <w:rsid w:val="008A3B33"/>
    <w:rsid w:val="008B2DF0"/>
    <w:rsid w:val="008B5CC2"/>
    <w:rsid w:val="008D1BB4"/>
    <w:rsid w:val="008D3266"/>
    <w:rsid w:val="008E64B1"/>
    <w:rsid w:val="008E79A7"/>
    <w:rsid w:val="00905F26"/>
    <w:rsid w:val="00906A4F"/>
    <w:rsid w:val="00914A87"/>
    <w:rsid w:val="00922BCC"/>
    <w:rsid w:val="0097014E"/>
    <w:rsid w:val="009738B5"/>
    <w:rsid w:val="009D1D25"/>
    <w:rsid w:val="009D694C"/>
    <w:rsid w:val="00A13ACF"/>
    <w:rsid w:val="00A21DC9"/>
    <w:rsid w:val="00A26415"/>
    <w:rsid w:val="00A270BC"/>
    <w:rsid w:val="00A27D54"/>
    <w:rsid w:val="00A35DD1"/>
    <w:rsid w:val="00A85FB9"/>
    <w:rsid w:val="00A97E9E"/>
    <w:rsid w:val="00AB72B7"/>
    <w:rsid w:val="00AE2D27"/>
    <w:rsid w:val="00AF2318"/>
    <w:rsid w:val="00B0224B"/>
    <w:rsid w:val="00B12950"/>
    <w:rsid w:val="00B16806"/>
    <w:rsid w:val="00B7769E"/>
    <w:rsid w:val="00B94561"/>
    <w:rsid w:val="00BA0FE0"/>
    <w:rsid w:val="00BA59EB"/>
    <w:rsid w:val="00BA71A3"/>
    <w:rsid w:val="00BB005F"/>
    <w:rsid w:val="00C115CD"/>
    <w:rsid w:val="00C27A6A"/>
    <w:rsid w:val="00C30DCC"/>
    <w:rsid w:val="00C41D80"/>
    <w:rsid w:val="00C62B58"/>
    <w:rsid w:val="00C66B61"/>
    <w:rsid w:val="00C936D1"/>
    <w:rsid w:val="00C9393F"/>
    <w:rsid w:val="00CA59FE"/>
    <w:rsid w:val="00CA6388"/>
    <w:rsid w:val="00CF41E6"/>
    <w:rsid w:val="00D17A58"/>
    <w:rsid w:val="00D2712F"/>
    <w:rsid w:val="00D40927"/>
    <w:rsid w:val="00D4361A"/>
    <w:rsid w:val="00D5558D"/>
    <w:rsid w:val="00D66B32"/>
    <w:rsid w:val="00D9147F"/>
    <w:rsid w:val="00D95782"/>
    <w:rsid w:val="00D970C8"/>
    <w:rsid w:val="00DC5646"/>
    <w:rsid w:val="00DD6B00"/>
    <w:rsid w:val="00DD716E"/>
    <w:rsid w:val="00DE031C"/>
    <w:rsid w:val="00DE684F"/>
    <w:rsid w:val="00E02E6C"/>
    <w:rsid w:val="00E247E6"/>
    <w:rsid w:val="00E34A03"/>
    <w:rsid w:val="00E4776B"/>
    <w:rsid w:val="00E566F4"/>
    <w:rsid w:val="00E5776A"/>
    <w:rsid w:val="00E63500"/>
    <w:rsid w:val="00E7506E"/>
    <w:rsid w:val="00E75516"/>
    <w:rsid w:val="00E764DC"/>
    <w:rsid w:val="00E83FBF"/>
    <w:rsid w:val="00E86F7B"/>
    <w:rsid w:val="00E92638"/>
    <w:rsid w:val="00E93470"/>
    <w:rsid w:val="00E94689"/>
    <w:rsid w:val="00EC3C68"/>
    <w:rsid w:val="00ED054E"/>
    <w:rsid w:val="00EE4CF7"/>
    <w:rsid w:val="00EF1266"/>
    <w:rsid w:val="00F205FE"/>
    <w:rsid w:val="00F5046D"/>
    <w:rsid w:val="00F52527"/>
    <w:rsid w:val="00F56EEE"/>
    <w:rsid w:val="00F97E81"/>
    <w:rsid w:val="00FB5B3E"/>
    <w:rsid w:val="00FB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E9F5F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B005F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005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Adam Martyna</cp:lastModifiedBy>
  <cp:revision>3</cp:revision>
  <cp:lastPrinted>2023-05-04T09:45:00Z</cp:lastPrinted>
  <dcterms:created xsi:type="dcterms:W3CDTF">2024-02-22T11:53:00Z</dcterms:created>
  <dcterms:modified xsi:type="dcterms:W3CDTF">2024-03-01T06:54:00Z</dcterms:modified>
</cp:coreProperties>
</file>