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D8C1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57F716C4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3D312EF3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51ADC45E" w14:textId="77777777" w:rsidTr="00587D03">
        <w:trPr>
          <w:trHeight w:val="889"/>
        </w:trPr>
        <w:tc>
          <w:tcPr>
            <w:tcW w:w="9214" w:type="dxa"/>
            <w:shd w:val="clear" w:color="auto" w:fill="auto"/>
            <w:vAlign w:val="center"/>
          </w:tcPr>
          <w:p w14:paraId="22E300A3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C3751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310EA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CCFD5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1B1F8C82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12532783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245E0862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46745112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77570597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587D03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OSÓB SKIEROWANYCH DO REALIZACJI ZAMÓWIENIA</w:t>
      </w:r>
    </w:p>
    <w:p w14:paraId="607E5AD4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4E40D36A" w14:textId="719B32E7" w:rsidR="00E44D31" w:rsidRPr="00080A7B" w:rsidRDefault="005C6515" w:rsidP="00E44D31">
      <w:pPr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 xml:space="preserve">pn.: </w:t>
      </w:r>
      <w:r w:rsidR="00E36E28" w:rsidRPr="00E36E28">
        <w:rPr>
          <w:rFonts w:ascii="Times New Roman" w:hAnsi="Times New Roman" w:cs="Times New Roman"/>
          <w:b/>
          <w:i/>
        </w:rPr>
        <w:t>„Wykonanie nowej instalacji elektrycznej zabytkowego kościoła parafialnego w Ulanowie”</w:t>
      </w:r>
    </w:p>
    <w:p w14:paraId="27FB78EE" w14:textId="77777777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2C776E">
        <w:rPr>
          <w:rFonts w:ascii="Times New Roman" w:eastAsia="Times New Roman" w:hAnsi="Times New Roman" w:cs="Times New Roman"/>
          <w:szCs w:val="22"/>
        </w:rPr>
        <w:t>do pełnienia funkcji kierownika prac konserwatorskich zostanie skierowana następująca osoba spełniająca kryteria wymienione w pkt.IV.2 a)</w:t>
      </w:r>
      <w:r w:rsidR="001B13DB">
        <w:rPr>
          <w:rFonts w:ascii="Times New Roman" w:eastAsia="Times New Roman" w:hAnsi="Times New Roman" w:cs="Times New Roman"/>
          <w:szCs w:val="22"/>
        </w:rPr>
        <w:t xml:space="preserve"> Zapytania ofertowego</w:t>
      </w:r>
      <w:r w:rsidR="002C776E">
        <w:rPr>
          <w:rFonts w:ascii="Times New Roman" w:eastAsia="Times New Roman" w:hAnsi="Times New Roman" w:cs="Times New Roman"/>
          <w:szCs w:val="22"/>
        </w:rPr>
        <w:t>:</w:t>
      </w:r>
    </w:p>
    <w:p w14:paraId="755AF9C1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E93470" w:rsidRPr="00080A7B" w14:paraId="57F9889F" w14:textId="77777777" w:rsidTr="002C776E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E2C6344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9745142"/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E8EECF" w14:textId="77777777" w:rsidR="00E93470" w:rsidRPr="002C776E" w:rsidRDefault="002C776E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1E6380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EDBF957" w14:textId="77777777" w:rsidR="00E93470" w:rsidRPr="002C776E" w:rsidRDefault="00D83A35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pełnienia f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unkcji (podać daty rozpoczęcia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i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zakończenia z dokładnością do miesiąca)</w:t>
            </w:r>
          </w:p>
        </w:tc>
      </w:tr>
      <w:tr w:rsidR="00E93470" w:rsidRPr="00080A7B" w14:paraId="61BE4A1F" w14:textId="77777777" w:rsidTr="002C776E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FB2C15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30D6DFD2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554BFD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0F470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C776E" w:rsidRPr="00080A7B" w14:paraId="603CEF91" w14:textId="77777777" w:rsidTr="002C776E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C2E7481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7D38729E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921DF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959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A7307A7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1CBF82CB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A09558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D7B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6B10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9F9460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00EC8F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801E9C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7233FD4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4E549D47" w14:textId="77777777" w:rsidR="00EC3C68" w:rsidRPr="00080A7B" w:rsidRDefault="00DC509F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Miejscowość,                          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  Podpis osób uprawnionych do składania oświadczeń</w:t>
      </w:r>
    </w:p>
    <w:p w14:paraId="1F2290E6" w14:textId="77777777" w:rsidR="00EC3C68" w:rsidRPr="00080A7B" w:rsidRDefault="00DC509F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woli w imieniu Wykonawcy oraz pieczątka / pieczątki</w:t>
      </w:r>
    </w:p>
    <w:p w14:paraId="0C1D94CF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5E28717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Oferent obowiązkowo załącza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kopie dokumentów stwierdzających uprawnienia oraz 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potwierdzenia wykonania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wymienionych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usług w formie np. protokołów odbioru, zaświadczeń urzędowych, listów rekomendacyjnych podpisanych przez inwestora</w:t>
      </w:r>
      <w:r w:rsidR="00DC509F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A56109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EE7E" w14:textId="77777777" w:rsidR="00A56109" w:rsidRDefault="00A56109" w:rsidP="004E089F">
      <w:r>
        <w:separator/>
      </w:r>
    </w:p>
  </w:endnote>
  <w:endnote w:type="continuationSeparator" w:id="0">
    <w:p w14:paraId="399A3781" w14:textId="77777777" w:rsidR="00A56109" w:rsidRDefault="00A56109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114D" w14:textId="77777777" w:rsidR="00151330" w:rsidRPr="00490EF4" w:rsidRDefault="00151330" w:rsidP="00151330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102CEB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102CEB" w:rsidRPr="00490EF4">
      <w:rPr>
        <w:rFonts w:ascii="Times New Roman" w:hAnsi="Times New Roman" w:cs="Times New Roman"/>
        <w:spacing w:val="-10"/>
      </w:rPr>
      <w:fldChar w:fldCharType="separate"/>
    </w:r>
    <w:r w:rsidR="00DC509F">
      <w:rPr>
        <w:rFonts w:ascii="Times New Roman" w:hAnsi="Times New Roman" w:cs="Times New Roman"/>
        <w:noProof/>
        <w:spacing w:val="-10"/>
      </w:rPr>
      <w:t>1</w:t>
    </w:r>
    <w:r w:rsidR="00102CEB" w:rsidRPr="00490EF4">
      <w:rPr>
        <w:rFonts w:ascii="Times New Roman" w:hAnsi="Times New Roman" w:cs="Times New Roman"/>
        <w:spacing w:val="-10"/>
      </w:rPr>
      <w:fldChar w:fldCharType="end"/>
    </w:r>
  </w:p>
  <w:p w14:paraId="04DDB59B" w14:textId="77777777" w:rsidR="00151330" w:rsidRDefault="00151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BBCB" w14:textId="77777777" w:rsidR="00A56109" w:rsidRDefault="00A56109" w:rsidP="004E089F">
      <w:r>
        <w:separator/>
      </w:r>
    </w:p>
  </w:footnote>
  <w:footnote w:type="continuationSeparator" w:id="0">
    <w:p w14:paraId="3B61C889" w14:textId="77777777" w:rsidR="00A56109" w:rsidRDefault="00A56109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1EDE" w14:textId="7777777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0A7E77">
      <w:rPr>
        <w:rFonts w:ascii="Times New Roman" w:eastAsia="Times New Roman" w:hAnsi="Times New Roman" w:cs="Times New Roman"/>
      </w:rPr>
      <w:t>3</w:t>
    </w:r>
  </w:p>
  <w:p w14:paraId="6EAFF580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6F6A1AF2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5216">
    <w:abstractNumId w:val="3"/>
  </w:num>
  <w:num w:numId="2" w16cid:durableId="1874345819">
    <w:abstractNumId w:val="5"/>
  </w:num>
  <w:num w:numId="3" w16cid:durableId="1853227488">
    <w:abstractNumId w:val="1"/>
  </w:num>
  <w:num w:numId="4" w16cid:durableId="1571429831">
    <w:abstractNumId w:val="0"/>
  </w:num>
  <w:num w:numId="5" w16cid:durableId="1465465831">
    <w:abstractNumId w:val="4"/>
  </w:num>
  <w:num w:numId="6" w16cid:durableId="200171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4B71"/>
    <w:rsid w:val="00045D4F"/>
    <w:rsid w:val="00056274"/>
    <w:rsid w:val="00080A7B"/>
    <w:rsid w:val="00093DFC"/>
    <w:rsid w:val="000A7E77"/>
    <w:rsid w:val="000D575D"/>
    <w:rsid w:val="00102CEB"/>
    <w:rsid w:val="001327D5"/>
    <w:rsid w:val="00151330"/>
    <w:rsid w:val="00163B58"/>
    <w:rsid w:val="001B13DB"/>
    <w:rsid w:val="001B14D2"/>
    <w:rsid w:val="001C080D"/>
    <w:rsid w:val="001D1501"/>
    <w:rsid w:val="001E2A83"/>
    <w:rsid w:val="002013BF"/>
    <w:rsid w:val="002212F9"/>
    <w:rsid w:val="00223652"/>
    <w:rsid w:val="0024066B"/>
    <w:rsid w:val="00257716"/>
    <w:rsid w:val="00273523"/>
    <w:rsid w:val="002A3D4E"/>
    <w:rsid w:val="002B5B49"/>
    <w:rsid w:val="002C4E25"/>
    <w:rsid w:val="002C776E"/>
    <w:rsid w:val="002C79FA"/>
    <w:rsid w:val="002D434B"/>
    <w:rsid w:val="002F0727"/>
    <w:rsid w:val="00337890"/>
    <w:rsid w:val="0034608D"/>
    <w:rsid w:val="0036766B"/>
    <w:rsid w:val="0037606D"/>
    <w:rsid w:val="00384473"/>
    <w:rsid w:val="003A798F"/>
    <w:rsid w:val="003B6070"/>
    <w:rsid w:val="003B6757"/>
    <w:rsid w:val="003F1B3C"/>
    <w:rsid w:val="003F555A"/>
    <w:rsid w:val="00406658"/>
    <w:rsid w:val="00417592"/>
    <w:rsid w:val="00427E43"/>
    <w:rsid w:val="00431535"/>
    <w:rsid w:val="00435FB1"/>
    <w:rsid w:val="00456A93"/>
    <w:rsid w:val="004843F9"/>
    <w:rsid w:val="004B5623"/>
    <w:rsid w:val="004C5D35"/>
    <w:rsid w:val="004E089F"/>
    <w:rsid w:val="004E601E"/>
    <w:rsid w:val="00505DA1"/>
    <w:rsid w:val="00511565"/>
    <w:rsid w:val="005146D0"/>
    <w:rsid w:val="00561E48"/>
    <w:rsid w:val="00580B35"/>
    <w:rsid w:val="00587D03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1023"/>
    <w:rsid w:val="007C2FBE"/>
    <w:rsid w:val="007D23F5"/>
    <w:rsid w:val="007E1195"/>
    <w:rsid w:val="00806F96"/>
    <w:rsid w:val="008410E0"/>
    <w:rsid w:val="00842BD4"/>
    <w:rsid w:val="00846EF7"/>
    <w:rsid w:val="00847199"/>
    <w:rsid w:val="00860520"/>
    <w:rsid w:val="008A2E1B"/>
    <w:rsid w:val="008A3B33"/>
    <w:rsid w:val="008B5CC2"/>
    <w:rsid w:val="008D1BB4"/>
    <w:rsid w:val="008D28DC"/>
    <w:rsid w:val="008E64B1"/>
    <w:rsid w:val="00905F26"/>
    <w:rsid w:val="00906A4F"/>
    <w:rsid w:val="00914A87"/>
    <w:rsid w:val="0094574A"/>
    <w:rsid w:val="0097014E"/>
    <w:rsid w:val="009738B5"/>
    <w:rsid w:val="009A0E84"/>
    <w:rsid w:val="009B2B4B"/>
    <w:rsid w:val="009D1D25"/>
    <w:rsid w:val="009D694C"/>
    <w:rsid w:val="00A13ACF"/>
    <w:rsid w:val="00A21DC9"/>
    <w:rsid w:val="00A26415"/>
    <w:rsid w:val="00A270BC"/>
    <w:rsid w:val="00A27D54"/>
    <w:rsid w:val="00A56109"/>
    <w:rsid w:val="00A7607E"/>
    <w:rsid w:val="00A85123"/>
    <w:rsid w:val="00A85FB9"/>
    <w:rsid w:val="00AB72B7"/>
    <w:rsid w:val="00AF2318"/>
    <w:rsid w:val="00B12950"/>
    <w:rsid w:val="00B16806"/>
    <w:rsid w:val="00B7769E"/>
    <w:rsid w:val="00B97CAF"/>
    <w:rsid w:val="00BA39CC"/>
    <w:rsid w:val="00BA59EB"/>
    <w:rsid w:val="00BA71A3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83A35"/>
    <w:rsid w:val="00D9147F"/>
    <w:rsid w:val="00D95782"/>
    <w:rsid w:val="00D970C8"/>
    <w:rsid w:val="00DC509F"/>
    <w:rsid w:val="00DC5646"/>
    <w:rsid w:val="00DD716E"/>
    <w:rsid w:val="00DE031C"/>
    <w:rsid w:val="00DE684F"/>
    <w:rsid w:val="00DF59A7"/>
    <w:rsid w:val="00E02E6C"/>
    <w:rsid w:val="00E21F07"/>
    <w:rsid w:val="00E34A03"/>
    <w:rsid w:val="00E36E28"/>
    <w:rsid w:val="00E44D31"/>
    <w:rsid w:val="00E4776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025AE"/>
    <w:rsid w:val="00F205FE"/>
    <w:rsid w:val="00F41E82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EB17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2</cp:revision>
  <cp:lastPrinted>2023-05-04T09:45:00Z</cp:lastPrinted>
  <dcterms:created xsi:type="dcterms:W3CDTF">2024-03-01T08:18:00Z</dcterms:created>
  <dcterms:modified xsi:type="dcterms:W3CDTF">2024-03-01T08:18:00Z</dcterms:modified>
</cp:coreProperties>
</file>